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FD4EA9" w14:textId="77777777" w:rsidR="00CD5979" w:rsidRDefault="00CD5979" w:rsidP="00CD5979">
      <w:pPr>
        <w:jc w:val="center"/>
        <w:rPr>
          <w:rFonts w:asciiTheme="minorHAnsi" w:hAnsiTheme="minorHAnsi" w:cstheme="minorHAnsi"/>
          <w:b/>
          <w:bCs/>
        </w:rPr>
      </w:pPr>
      <w:r w:rsidRPr="008E5409">
        <w:rPr>
          <w:rFonts w:asciiTheme="minorHAnsi" w:hAnsiTheme="minorHAnsi" w:cstheme="minorHAnsi"/>
          <w:b/>
          <w:bCs/>
        </w:rPr>
        <w:t>République Islamique de Mauritanie</w:t>
      </w:r>
    </w:p>
    <w:p w14:paraId="65AE4814" w14:textId="77777777" w:rsidR="007F3EFE" w:rsidRDefault="007F3EFE" w:rsidP="00CD5979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*</w:t>
      </w:r>
    </w:p>
    <w:p w14:paraId="5CBF8A5A" w14:textId="369DFAE1" w:rsidR="00A026BB" w:rsidRDefault="00A026BB" w:rsidP="00CD5979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026BB">
        <w:rPr>
          <w:rFonts w:asciiTheme="minorHAnsi" w:hAnsiTheme="minorHAnsi" w:cstheme="minorHAnsi"/>
          <w:b/>
          <w:bCs/>
          <w:sz w:val="20"/>
          <w:szCs w:val="20"/>
        </w:rPr>
        <w:t>Honneur-Fraternité-Justice</w:t>
      </w:r>
    </w:p>
    <w:p w14:paraId="3B2B7A2F" w14:textId="77777777" w:rsidR="00523232" w:rsidRDefault="00523232" w:rsidP="00CD5979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DFB2E99" w14:textId="77777777" w:rsidR="00523232" w:rsidRPr="00A026BB" w:rsidRDefault="00523232" w:rsidP="00CD5979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23232">
        <w:rPr>
          <w:rFonts w:asciiTheme="minorHAnsi" w:hAnsiTheme="minorHAnsi" w:cstheme="minorHAnsi"/>
          <w:b/>
          <w:bCs/>
          <w:noProof/>
          <w:sz w:val="20"/>
          <w:szCs w:val="20"/>
        </w:rPr>
        <w:drawing>
          <wp:inline distT="0" distB="0" distL="0" distR="0" wp14:anchorId="2AC9BBD5" wp14:editId="183793DA">
            <wp:extent cx="1087120" cy="904875"/>
            <wp:effectExtent l="0" t="0" r="0" b="0"/>
            <wp:docPr id="2" name="Image 2" descr="C:\Users\admin\Atelier SNIG -leadership NDB Novembre 2016\Desktop\Nouveau sceau Etat R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 descr="C:\Users\admin\Atelier SNIG -leadership NDB Novembre 2016\Desktop\Nouveau sceau Etat RI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76F08" w14:textId="77777777" w:rsidR="00A026BB" w:rsidRPr="008E5409" w:rsidRDefault="00A026BB" w:rsidP="00CD5979">
      <w:pPr>
        <w:jc w:val="center"/>
        <w:rPr>
          <w:rFonts w:asciiTheme="minorHAnsi" w:hAnsiTheme="minorHAnsi" w:cstheme="minorHAnsi"/>
          <w:b/>
          <w:bCs/>
        </w:rPr>
      </w:pPr>
    </w:p>
    <w:p w14:paraId="0731AA81" w14:textId="77777777" w:rsidR="007F3EFE" w:rsidRDefault="007F3EFE" w:rsidP="00CD5979">
      <w:pPr>
        <w:jc w:val="center"/>
        <w:rPr>
          <w:rFonts w:asciiTheme="minorHAnsi" w:hAnsiTheme="minorHAnsi" w:cstheme="minorHAnsi"/>
          <w:b/>
          <w:bCs/>
        </w:rPr>
      </w:pPr>
    </w:p>
    <w:p w14:paraId="3A9ADE0D" w14:textId="77777777" w:rsidR="004853A0" w:rsidRDefault="004853A0" w:rsidP="00CD5979">
      <w:pPr>
        <w:jc w:val="center"/>
        <w:rPr>
          <w:rFonts w:asciiTheme="minorHAnsi" w:hAnsiTheme="minorHAnsi" w:cstheme="minorHAnsi"/>
          <w:b/>
          <w:bCs/>
        </w:rPr>
      </w:pPr>
    </w:p>
    <w:p w14:paraId="01AB82BE" w14:textId="7149E31E" w:rsidR="00880D45" w:rsidRDefault="00880D45" w:rsidP="00CD5979">
      <w:pPr>
        <w:jc w:val="center"/>
        <w:rPr>
          <w:rFonts w:asciiTheme="minorHAnsi" w:hAnsiTheme="minorHAnsi" w:cstheme="minorHAnsi"/>
          <w:b/>
          <w:bCs/>
        </w:rPr>
      </w:pPr>
      <w:r w:rsidRPr="008E5409">
        <w:rPr>
          <w:rFonts w:asciiTheme="minorHAnsi" w:hAnsiTheme="minorHAnsi" w:cstheme="minorHAnsi"/>
          <w:b/>
          <w:bCs/>
        </w:rPr>
        <w:t xml:space="preserve">MINISTERE DE L’EVIRONNEMENT </w:t>
      </w:r>
      <w:r w:rsidR="00A026BB">
        <w:rPr>
          <w:rFonts w:asciiTheme="minorHAnsi" w:hAnsiTheme="minorHAnsi" w:cstheme="minorHAnsi"/>
          <w:b/>
          <w:bCs/>
        </w:rPr>
        <w:t>(MEV)</w:t>
      </w:r>
    </w:p>
    <w:p w14:paraId="1A51F221" w14:textId="77777777" w:rsidR="004853A0" w:rsidRDefault="004853A0" w:rsidP="00CD5979">
      <w:pPr>
        <w:jc w:val="center"/>
        <w:rPr>
          <w:rFonts w:asciiTheme="minorHAnsi" w:hAnsiTheme="minorHAnsi" w:cstheme="minorHAnsi"/>
          <w:b/>
          <w:bCs/>
        </w:rPr>
      </w:pPr>
    </w:p>
    <w:p w14:paraId="490642E2" w14:textId="77777777" w:rsidR="004853A0" w:rsidRDefault="004853A0" w:rsidP="00CD5979">
      <w:pPr>
        <w:jc w:val="center"/>
        <w:rPr>
          <w:rFonts w:asciiTheme="minorHAnsi" w:hAnsiTheme="minorHAnsi" w:cstheme="minorHAnsi"/>
          <w:b/>
          <w:bCs/>
        </w:rPr>
      </w:pPr>
    </w:p>
    <w:p w14:paraId="2BC357D1" w14:textId="77777777" w:rsidR="00523232" w:rsidRDefault="00523232" w:rsidP="00CD5979">
      <w:pPr>
        <w:jc w:val="center"/>
        <w:rPr>
          <w:rFonts w:asciiTheme="minorHAnsi" w:hAnsiTheme="minorHAnsi" w:cstheme="minorHAnsi"/>
          <w:b/>
          <w:bCs/>
        </w:rPr>
      </w:pPr>
    </w:p>
    <w:p w14:paraId="4AAD9F6E" w14:textId="77777777" w:rsidR="004853A0" w:rsidRDefault="004853A0" w:rsidP="00CD5979">
      <w:pPr>
        <w:jc w:val="center"/>
        <w:rPr>
          <w:rFonts w:asciiTheme="minorHAnsi" w:hAnsiTheme="minorHAnsi" w:cstheme="minorHAnsi"/>
          <w:b/>
          <w:bCs/>
        </w:rPr>
      </w:pPr>
    </w:p>
    <w:p w14:paraId="406E4A6C" w14:textId="77777777" w:rsidR="004853A0" w:rsidRDefault="004853A0" w:rsidP="00CD5979">
      <w:pPr>
        <w:jc w:val="center"/>
        <w:rPr>
          <w:rFonts w:asciiTheme="minorHAnsi" w:hAnsiTheme="minorHAnsi" w:cstheme="minorHAnsi"/>
          <w:b/>
          <w:bCs/>
        </w:rPr>
      </w:pPr>
    </w:p>
    <w:p w14:paraId="7C62E9A0" w14:textId="77777777" w:rsidR="004853A0" w:rsidRDefault="004853A0" w:rsidP="00CD5979">
      <w:pPr>
        <w:jc w:val="center"/>
        <w:rPr>
          <w:rFonts w:asciiTheme="minorHAnsi" w:hAnsiTheme="minorHAnsi" w:cstheme="minorHAnsi"/>
          <w:b/>
          <w:bCs/>
        </w:rPr>
      </w:pPr>
    </w:p>
    <w:p w14:paraId="7CE1B95C" w14:textId="77777777" w:rsidR="004853A0" w:rsidRDefault="004853A0" w:rsidP="00CD5979">
      <w:pPr>
        <w:jc w:val="center"/>
        <w:rPr>
          <w:rFonts w:asciiTheme="minorHAnsi" w:hAnsiTheme="minorHAnsi" w:cstheme="minorHAnsi"/>
          <w:b/>
          <w:bCs/>
        </w:rPr>
      </w:pPr>
    </w:p>
    <w:p w14:paraId="24323827" w14:textId="77777777" w:rsidR="004853A0" w:rsidRDefault="004853A0" w:rsidP="00CD5979">
      <w:pPr>
        <w:jc w:val="center"/>
        <w:rPr>
          <w:rFonts w:asciiTheme="minorHAnsi" w:hAnsiTheme="minorHAnsi" w:cstheme="minorHAnsi"/>
          <w:b/>
          <w:bCs/>
        </w:rPr>
      </w:pPr>
    </w:p>
    <w:p w14:paraId="7DDBC277" w14:textId="77777777" w:rsidR="004853A0" w:rsidRPr="008E5409" w:rsidRDefault="004853A0" w:rsidP="00CD5979">
      <w:pPr>
        <w:jc w:val="center"/>
        <w:rPr>
          <w:rFonts w:asciiTheme="minorHAnsi" w:hAnsiTheme="minorHAnsi" w:cstheme="minorHAnsi"/>
          <w:b/>
          <w:bCs/>
        </w:rPr>
      </w:pPr>
    </w:p>
    <w:p w14:paraId="000CA787" w14:textId="77777777" w:rsidR="00880D45" w:rsidRPr="008E5409" w:rsidRDefault="00880D45" w:rsidP="00CD5979">
      <w:pPr>
        <w:jc w:val="center"/>
        <w:rPr>
          <w:rFonts w:asciiTheme="minorHAnsi" w:hAnsiTheme="minorHAnsi" w:cstheme="minorHAnsi"/>
          <w:b/>
          <w:bCs/>
        </w:rPr>
      </w:pPr>
      <w:r w:rsidRPr="008E5409">
        <w:rPr>
          <w:rFonts w:asciiTheme="minorHAnsi" w:hAnsiTheme="minorHAnsi" w:cstheme="minorHAnsi"/>
          <w:b/>
          <w:bCs/>
        </w:rPr>
        <w:t>Projet Régional de Résilience aux Changements Climatiques des Zones Côtières en Afrique de l’Ouest</w:t>
      </w:r>
      <w:r w:rsidR="00154CFB">
        <w:rPr>
          <w:rFonts w:asciiTheme="minorHAnsi" w:hAnsiTheme="minorHAnsi" w:cstheme="minorHAnsi"/>
          <w:b/>
          <w:bCs/>
        </w:rPr>
        <w:t xml:space="preserve"> Pour la Mauritanie</w:t>
      </w:r>
      <w:r w:rsidRPr="008E5409">
        <w:rPr>
          <w:rFonts w:asciiTheme="minorHAnsi" w:hAnsiTheme="minorHAnsi" w:cstheme="minorHAnsi"/>
          <w:b/>
          <w:bCs/>
        </w:rPr>
        <w:t xml:space="preserve"> (WACA/MAURITANIE)</w:t>
      </w:r>
    </w:p>
    <w:p w14:paraId="00838BD0" w14:textId="77777777" w:rsidR="00880D45" w:rsidRDefault="00880D45" w:rsidP="00880D45">
      <w:pPr>
        <w:rPr>
          <w:rFonts w:ascii="Arial Narrow" w:hAnsi="Arial Narrow"/>
          <w:b/>
          <w:bCs/>
        </w:rPr>
      </w:pPr>
    </w:p>
    <w:p w14:paraId="51974CA8" w14:textId="77777777" w:rsidR="00880D45" w:rsidRPr="004E1F5B" w:rsidRDefault="00523232" w:rsidP="00166C91">
      <w:pPr>
        <w:jc w:val="center"/>
        <w:rPr>
          <w:b/>
          <w:sz w:val="16"/>
          <w:szCs w:val="16"/>
        </w:rPr>
      </w:pPr>
      <w:r w:rsidRPr="00523232">
        <w:rPr>
          <w:b/>
          <w:noProof/>
          <w:sz w:val="16"/>
          <w:szCs w:val="16"/>
        </w:rPr>
        <w:drawing>
          <wp:inline distT="0" distB="0" distL="0" distR="0" wp14:anchorId="272FD1E3" wp14:editId="7093B413">
            <wp:extent cx="1590040" cy="568325"/>
            <wp:effectExtent l="0" t="0" r="0" b="3175"/>
            <wp:docPr id="1" name="Image 1" descr="C:\Users\admin\Atelier SNIG -leadership NDB Novembre 2016\Desktop\logo_waca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 descr="C:\Users\admin\Atelier SNIG -leadership NDB Novembre 2016\Desktop\logo_waca-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5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4A2F7" w14:textId="77777777" w:rsidR="00523232" w:rsidRDefault="00523232" w:rsidP="00166C91">
      <w:pPr>
        <w:jc w:val="center"/>
        <w:rPr>
          <w:b/>
        </w:rPr>
      </w:pPr>
    </w:p>
    <w:p w14:paraId="1AF98401" w14:textId="77777777" w:rsidR="004853A0" w:rsidRDefault="004853A0">
      <w:pPr>
        <w:spacing w:after="20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13CCA8D0" w14:textId="6DA62C2C" w:rsidR="00880D45" w:rsidRPr="00154CFB" w:rsidRDefault="00880D45" w:rsidP="00166C91">
      <w:pPr>
        <w:jc w:val="center"/>
        <w:rPr>
          <w:rFonts w:asciiTheme="minorHAnsi" w:hAnsiTheme="minorHAnsi" w:cstheme="minorHAnsi"/>
          <w:b/>
        </w:rPr>
      </w:pPr>
      <w:r w:rsidRPr="00154CFB">
        <w:rPr>
          <w:rFonts w:asciiTheme="minorHAnsi" w:hAnsiTheme="minorHAnsi" w:cstheme="minorHAnsi"/>
          <w:b/>
        </w:rPr>
        <w:lastRenderedPageBreak/>
        <w:t>PLAN ANNUEL PREVISIONNEL DE PASSATION DES MARCHES</w:t>
      </w:r>
      <w:r w:rsidR="001A15DD" w:rsidRPr="00154CFB">
        <w:rPr>
          <w:rFonts w:asciiTheme="minorHAnsi" w:hAnsiTheme="minorHAnsi" w:cstheme="minorHAnsi"/>
          <w:b/>
        </w:rPr>
        <w:t xml:space="preserve"> </w:t>
      </w:r>
      <w:r w:rsidR="00FE2A16" w:rsidRPr="00154CFB">
        <w:rPr>
          <w:rFonts w:asciiTheme="minorHAnsi" w:hAnsiTheme="minorHAnsi" w:cstheme="minorHAnsi"/>
          <w:b/>
        </w:rPr>
        <w:t xml:space="preserve">DU PROJET WACA </w:t>
      </w:r>
      <w:r w:rsidRPr="00154CFB">
        <w:rPr>
          <w:rFonts w:asciiTheme="minorHAnsi" w:hAnsiTheme="minorHAnsi" w:cstheme="minorHAnsi"/>
          <w:b/>
        </w:rPr>
        <w:t>POUR L’ANNEE 20</w:t>
      </w:r>
      <w:r w:rsidR="00C44D3D" w:rsidRPr="00154CFB">
        <w:rPr>
          <w:rFonts w:asciiTheme="minorHAnsi" w:hAnsiTheme="minorHAnsi" w:cstheme="minorHAnsi"/>
          <w:b/>
        </w:rPr>
        <w:t>2</w:t>
      </w:r>
      <w:r w:rsidR="00523232" w:rsidRPr="00154CFB">
        <w:rPr>
          <w:rFonts w:asciiTheme="minorHAnsi" w:hAnsiTheme="minorHAnsi" w:cstheme="minorHAnsi"/>
          <w:b/>
        </w:rPr>
        <w:t>4</w:t>
      </w:r>
      <w:r w:rsidR="007F3EFE">
        <w:rPr>
          <w:rFonts w:asciiTheme="minorHAnsi" w:hAnsiTheme="minorHAnsi" w:cstheme="minorHAnsi"/>
          <w:b/>
        </w:rPr>
        <w:t xml:space="preserve"> REVISE (Rev.01)</w:t>
      </w:r>
    </w:p>
    <w:p w14:paraId="11A3487A" w14:textId="77777777" w:rsidR="00154CFB" w:rsidRDefault="00154CFB" w:rsidP="00AF58C9">
      <w:pPr>
        <w:jc w:val="center"/>
        <w:rPr>
          <w:b/>
        </w:rPr>
      </w:pPr>
    </w:p>
    <w:p w14:paraId="40203C39" w14:textId="77777777" w:rsidR="00154CFB" w:rsidRPr="00AF58C9" w:rsidRDefault="00154CFB" w:rsidP="00AF58C9">
      <w:pPr>
        <w:jc w:val="center"/>
        <w:rPr>
          <w:b/>
        </w:rPr>
      </w:pPr>
    </w:p>
    <w:tbl>
      <w:tblPr>
        <w:tblpPr w:leftFromText="141" w:rightFromText="141" w:vertAnchor="text" w:horzAnchor="page" w:tblpX="173" w:tblpY="69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2126"/>
        <w:gridCol w:w="1583"/>
        <w:gridCol w:w="1275"/>
        <w:gridCol w:w="1423"/>
        <w:gridCol w:w="1814"/>
        <w:gridCol w:w="2433"/>
        <w:gridCol w:w="1701"/>
        <w:gridCol w:w="2977"/>
      </w:tblGrid>
      <w:tr w:rsidR="007C3DB6" w:rsidRPr="00100E42" w14:paraId="1C143FEE" w14:textId="77777777" w:rsidTr="007C3DB6">
        <w:trPr>
          <w:trHeight w:val="1431"/>
        </w:trPr>
        <w:tc>
          <w:tcPr>
            <w:tcW w:w="681" w:type="dxa"/>
          </w:tcPr>
          <w:p w14:paraId="2FB3309F" w14:textId="77777777" w:rsidR="007C3DB6" w:rsidRPr="00100E42" w:rsidRDefault="007C3DB6" w:rsidP="008E540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85D1C68" w14:textId="77777777" w:rsidR="007C3DB6" w:rsidRPr="00100E42" w:rsidRDefault="007C3DB6" w:rsidP="008E540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/>
                <w:sz w:val="20"/>
                <w:szCs w:val="20"/>
              </w:rPr>
              <w:t>Réf.</w:t>
            </w:r>
          </w:p>
        </w:tc>
        <w:tc>
          <w:tcPr>
            <w:tcW w:w="2126" w:type="dxa"/>
          </w:tcPr>
          <w:p w14:paraId="771770AF" w14:textId="77777777" w:rsidR="007C3DB6" w:rsidRPr="00100E42" w:rsidRDefault="007C3DB6" w:rsidP="008E540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94ADE89" w14:textId="77777777" w:rsidR="007C3DB6" w:rsidRPr="00100E42" w:rsidRDefault="007C3DB6" w:rsidP="008E540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/>
                <w:sz w:val="20"/>
                <w:szCs w:val="20"/>
              </w:rPr>
              <w:t>Réalisations envisagées</w:t>
            </w:r>
          </w:p>
        </w:tc>
        <w:tc>
          <w:tcPr>
            <w:tcW w:w="1583" w:type="dxa"/>
          </w:tcPr>
          <w:p w14:paraId="28481C71" w14:textId="77777777" w:rsidR="007C3DB6" w:rsidRPr="00100E42" w:rsidRDefault="007C3DB6" w:rsidP="008E540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177D963" w14:textId="77777777" w:rsidR="007C3DB6" w:rsidRPr="00100E42" w:rsidRDefault="007C3DB6" w:rsidP="008E540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/>
                <w:sz w:val="20"/>
                <w:szCs w:val="20"/>
              </w:rPr>
              <w:t>Source de financement</w:t>
            </w:r>
          </w:p>
        </w:tc>
        <w:tc>
          <w:tcPr>
            <w:tcW w:w="1275" w:type="dxa"/>
          </w:tcPr>
          <w:p w14:paraId="1DDBAFF7" w14:textId="77777777" w:rsidR="007C3DB6" w:rsidRPr="00100E42" w:rsidRDefault="007C3DB6" w:rsidP="008E540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FFA5A18" w14:textId="77777777" w:rsidR="007C3DB6" w:rsidRPr="00100E42" w:rsidRDefault="007C3DB6" w:rsidP="008E540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/>
                <w:sz w:val="20"/>
                <w:szCs w:val="20"/>
              </w:rPr>
              <w:t>Types de marchés</w:t>
            </w:r>
          </w:p>
        </w:tc>
        <w:tc>
          <w:tcPr>
            <w:tcW w:w="1423" w:type="dxa"/>
          </w:tcPr>
          <w:p w14:paraId="125F0983" w14:textId="77777777" w:rsidR="007C3DB6" w:rsidRPr="00100E42" w:rsidRDefault="007C3DB6" w:rsidP="008E540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2FCA24E" w14:textId="4BFD40B0" w:rsidR="007C3DB6" w:rsidRPr="00100E42" w:rsidRDefault="007C3DB6" w:rsidP="008E540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/>
                <w:sz w:val="20"/>
                <w:szCs w:val="20"/>
              </w:rPr>
              <w:t>Modes de passation</w:t>
            </w:r>
          </w:p>
        </w:tc>
        <w:tc>
          <w:tcPr>
            <w:tcW w:w="1814" w:type="dxa"/>
          </w:tcPr>
          <w:p w14:paraId="10EB81A0" w14:textId="77777777" w:rsidR="007C3DB6" w:rsidRPr="00100E42" w:rsidRDefault="007C3DB6" w:rsidP="008E540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5D89132" w14:textId="77777777" w:rsidR="007C3DB6" w:rsidRPr="00100E42" w:rsidRDefault="007C3DB6" w:rsidP="008E540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/>
                <w:sz w:val="20"/>
                <w:szCs w:val="20"/>
              </w:rPr>
              <w:t>Date prévue de lancement de la procédure de sélection</w:t>
            </w:r>
          </w:p>
        </w:tc>
        <w:tc>
          <w:tcPr>
            <w:tcW w:w="2433" w:type="dxa"/>
          </w:tcPr>
          <w:p w14:paraId="5046FC3C" w14:textId="77777777" w:rsidR="007C3DB6" w:rsidRPr="00100E42" w:rsidRDefault="007C3DB6" w:rsidP="008E540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E47782A" w14:textId="77777777" w:rsidR="007C3DB6" w:rsidRPr="00100E42" w:rsidRDefault="007C3DB6" w:rsidP="008E540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/>
                <w:sz w:val="20"/>
                <w:szCs w:val="20"/>
              </w:rPr>
              <w:t>Date prévue d’attribution du contrat</w:t>
            </w:r>
          </w:p>
        </w:tc>
        <w:tc>
          <w:tcPr>
            <w:tcW w:w="1701" w:type="dxa"/>
          </w:tcPr>
          <w:p w14:paraId="26D9D274" w14:textId="77777777" w:rsidR="007C3DB6" w:rsidRPr="00100E42" w:rsidRDefault="007C3DB6" w:rsidP="008E540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D6B74E6" w14:textId="77777777" w:rsidR="007C3DB6" w:rsidRPr="00100E42" w:rsidRDefault="007C3DB6" w:rsidP="008E540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/>
                <w:sz w:val="20"/>
                <w:szCs w:val="20"/>
              </w:rPr>
              <w:t>Dates prévues de démarrage des prestations</w:t>
            </w:r>
          </w:p>
        </w:tc>
        <w:tc>
          <w:tcPr>
            <w:tcW w:w="2977" w:type="dxa"/>
          </w:tcPr>
          <w:p w14:paraId="6E705D57" w14:textId="77777777" w:rsidR="007C3DB6" w:rsidRPr="00100E42" w:rsidRDefault="007C3DB6" w:rsidP="008E540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7B9BEE0" w14:textId="77777777" w:rsidR="007C3DB6" w:rsidRPr="00100E42" w:rsidRDefault="007C3DB6" w:rsidP="008E540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/>
                <w:sz w:val="20"/>
                <w:szCs w:val="20"/>
              </w:rPr>
              <w:t>Dates prévues d’achèvement des prestations</w:t>
            </w:r>
          </w:p>
        </w:tc>
      </w:tr>
      <w:tr w:rsidR="007C3DB6" w:rsidRPr="00100E42" w14:paraId="5C19355F" w14:textId="77777777" w:rsidTr="007C3DB6">
        <w:trPr>
          <w:trHeight w:val="965"/>
        </w:trPr>
        <w:tc>
          <w:tcPr>
            <w:tcW w:w="681" w:type="dxa"/>
          </w:tcPr>
          <w:p w14:paraId="606952B2" w14:textId="77777777" w:rsidR="007C3DB6" w:rsidRDefault="007C3DB6" w:rsidP="00100E42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A5E1E2" w14:textId="77777777" w:rsidR="007C3DB6" w:rsidRDefault="007C3DB6" w:rsidP="008C3826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  <w:p w14:paraId="146E655A" w14:textId="165BF241" w:rsidR="007C3DB6" w:rsidRPr="00100E42" w:rsidRDefault="007C3DB6" w:rsidP="00023352">
            <w:pPr>
              <w:pStyle w:val="NormalWeb"/>
              <w:shd w:val="clear" w:color="auto" w:fill="FFFFFF"/>
              <w:spacing w:before="0" w:beforeAutospacing="0" w:after="12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A32DF12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Acquérir un lot d'équipements pour la police environnementale</w:t>
            </w:r>
          </w:p>
        </w:tc>
        <w:tc>
          <w:tcPr>
            <w:tcW w:w="1583" w:type="dxa"/>
          </w:tcPr>
          <w:p w14:paraId="0FF9A1A1" w14:textId="77777777" w:rsidR="007C3DB6" w:rsidRPr="00100E42" w:rsidRDefault="007C3DB6" w:rsidP="004853A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CA4AA47" w14:textId="29828A1F" w:rsidR="007C3DB6" w:rsidRPr="00100E42" w:rsidRDefault="007C3DB6" w:rsidP="004853A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IDA</w:t>
            </w:r>
          </w:p>
        </w:tc>
        <w:tc>
          <w:tcPr>
            <w:tcW w:w="1275" w:type="dxa"/>
          </w:tcPr>
          <w:p w14:paraId="65172185" w14:textId="77777777" w:rsidR="007C3DB6" w:rsidRPr="00100E42" w:rsidRDefault="007C3DB6" w:rsidP="004853A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4253F7C" w14:textId="76BA5335" w:rsidR="007C3DB6" w:rsidRPr="00100E42" w:rsidRDefault="007C3DB6" w:rsidP="004853A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Fourniture</w:t>
            </w:r>
          </w:p>
        </w:tc>
        <w:tc>
          <w:tcPr>
            <w:tcW w:w="1423" w:type="dxa"/>
          </w:tcPr>
          <w:p w14:paraId="69982E81" w14:textId="77777777" w:rsidR="007C3DB6" w:rsidRPr="00100E42" w:rsidRDefault="007C3DB6" w:rsidP="004853A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4013BC7" w14:textId="436DE287" w:rsidR="007C3DB6" w:rsidRPr="00100E42" w:rsidRDefault="007C3DB6" w:rsidP="004853A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DAON</w:t>
            </w:r>
          </w:p>
        </w:tc>
        <w:tc>
          <w:tcPr>
            <w:tcW w:w="1814" w:type="dxa"/>
          </w:tcPr>
          <w:p w14:paraId="6E5F4949" w14:textId="77777777" w:rsidR="007C3DB6" w:rsidRPr="00100E42" w:rsidRDefault="007C3DB6" w:rsidP="004853A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758A129" w14:textId="08A9CD34" w:rsidR="007C3DB6" w:rsidRPr="00100E42" w:rsidRDefault="007C3DB6" w:rsidP="004853A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05/6/2024</w:t>
            </w:r>
          </w:p>
        </w:tc>
        <w:tc>
          <w:tcPr>
            <w:tcW w:w="2433" w:type="dxa"/>
          </w:tcPr>
          <w:p w14:paraId="1E2B99EF" w14:textId="77777777" w:rsidR="007C3DB6" w:rsidRPr="00100E42" w:rsidRDefault="007C3DB6" w:rsidP="004853A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9BD1901" w14:textId="67D46C56" w:rsidR="007C3DB6" w:rsidRPr="00100E42" w:rsidRDefault="007C3DB6" w:rsidP="004853A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20/08/2024</w:t>
            </w:r>
          </w:p>
        </w:tc>
        <w:tc>
          <w:tcPr>
            <w:tcW w:w="1701" w:type="dxa"/>
          </w:tcPr>
          <w:p w14:paraId="3674F12A" w14:textId="77777777" w:rsidR="007C3DB6" w:rsidRPr="00100E42" w:rsidRDefault="007C3DB6" w:rsidP="004853A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F549BC5" w14:textId="2507D3C2" w:rsidR="007C3DB6" w:rsidRPr="00100E42" w:rsidRDefault="007C3DB6" w:rsidP="004853A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05/9/2024</w:t>
            </w:r>
          </w:p>
        </w:tc>
        <w:tc>
          <w:tcPr>
            <w:tcW w:w="2977" w:type="dxa"/>
          </w:tcPr>
          <w:p w14:paraId="2BE8A14B" w14:textId="77777777" w:rsidR="007C3DB6" w:rsidRPr="00100E42" w:rsidRDefault="007C3DB6" w:rsidP="004853A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6809417" w14:textId="26190932" w:rsidR="007C3DB6" w:rsidRPr="00100E42" w:rsidRDefault="007C3DB6" w:rsidP="004853A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05/11/2024</w:t>
            </w:r>
          </w:p>
        </w:tc>
      </w:tr>
      <w:tr w:rsidR="007C3DB6" w:rsidRPr="00100E42" w14:paraId="24A4D42B" w14:textId="77777777" w:rsidTr="007C3DB6">
        <w:trPr>
          <w:trHeight w:val="965"/>
        </w:trPr>
        <w:tc>
          <w:tcPr>
            <w:tcW w:w="681" w:type="dxa"/>
          </w:tcPr>
          <w:p w14:paraId="4E215E65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2F1D35" w14:textId="77777777" w:rsidR="007C3DB6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sz w:val="20"/>
                <w:szCs w:val="20"/>
              </w:rPr>
              <w:t>02</w:t>
            </w:r>
          </w:p>
          <w:p w14:paraId="76EBD0C9" w14:textId="1EF3E471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br/>
            </w:r>
          </w:p>
          <w:p w14:paraId="37807643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45B37E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03C9BB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B5EE66B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color w:val="3F4257"/>
                <w:sz w:val="20"/>
                <w:szCs w:val="20"/>
                <w:shd w:val="clear" w:color="auto" w:fill="FFFFFF"/>
              </w:rPr>
            </w:pPr>
            <w:r w:rsidRPr="00100E42">
              <w:rPr>
                <w:rFonts w:asciiTheme="minorHAnsi" w:hAnsiTheme="minorHAnsi" w:cstheme="minorHAnsi"/>
                <w:color w:val="3F4257"/>
                <w:sz w:val="20"/>
                <w:szCs w:val="20"/>
                <w:shd w:val="clear" w:color="auto" w:fill="FFFFFF"/>
              </w:rPr>
              <w:t>Recrutement d’un cabinet pour élaborer une étude de faisabilité pour la construction d'un Centre d'Enfouissement Technique des déchets solides urbains de Nouakchott</w:t>
            </w:r>
          </w:p>
        </w:tc>
        <w:tc>
          <w:tcPr>
            <w:tcW w:w="1583" w:type="dxa"/>
          </w:tcPr>
          <w:p w14:paraId="32BA8EC2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A0373EE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18347EE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IDA</w:t>
            </w:r>
          </w:p>
        </w:tc>
        <w:tc>
          <w:tcPr>
            <w:tcW w:w="1275" w:type="dxa"/>
          </w:tcPr>
          <w:p w14:paraId="146B4078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00E42">
              <w:rPr>
                <w:rFonts w:asciiTheme="minorHAnsi" w:hAnsiTheme="minorHAnsi" w:cstheme="minorHAnsi"/>
                <w:bCs/>
                <w:sz w:val="18"/>
                <w:szCs w:val="18"/>
              </w:rPr>
              <w:t>Prestations Intellectuelles</w:t>
            </w:r>
          </w:p>
        </w:tc>
        <w:tc>
          <w:tcPr>
            <w:tcW w:w="1423" w:type="dxa"/>
          </w:tcPr>
          <w:p w14:paraId="7194E840" w14:textId="09EA8C14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Sélection Fondée sur la Qualité Technique et Cout (SFQC))</w:t>
            </w:r>
          </w:p>
        </w:tc>
        <w:tc>
          <w:tcPr>
            <w:tcW w:w="1814" w:type="dxa"/>
          </w:tcPr>
          <w:p w14:paraId="789EC2FA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DAAE807" w14:textId="63EF7DDD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15 /6/2024</w:t>
            </w:r>
          </w:p>
        </w:tc>
        <w:tc>
          <w:tcPr>
            <w:tcW w:w="2433" w:type="dxa"/>
          </w:tcPr>
          <w:p w14:paraId="20945473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57875A6" w14:textId="287F4445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20/11/2024</w:t>
            </w:r>
          </w:p>
        </w:tc>
        <w:tc>
          <w:tcPr>
            <w:tcW w:w="1701" w:type="dxa"/>
          </w:tcPr>
          <w:p w14:paraId="29465226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9CA4490" w14:textId="0DF791FB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10 /12/ 2024</w:t>
            </w:r>
          </w:p>
        </w:tc>
        <w:tc>
          <w:tcPr>
            <w:tcW w:w="2977" w:type="dxa"/>
          </w:tcPr>
          <w:p w14:paraId="2FB50A1A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F514D5A" w14:textId="7FC85B59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17/03/2025</w:t>
            </w:r>
          </w:p>
        </w:tc>
      </w:tr>
      <w:tr w:rsidR="007C3DB6" w:rsidRPr="00100E42" w14:paraId="09C2CF46" w14:textId="77777777" w:rsidTr="007C3DB6">
        <w:trPr>
          <w:trHeight w:val="965"/>
        </w:trPr>
        <w:tc>
          <w:tcPr>
            <w:tcW w:w="681" w:type="dxa"/>
          </w:tcPr>
          <w:p w14:paraId="7B27B92D" w14:textId="77777777" w:rsidR="007C3DB6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03988C" w14:textId="77777777" w:rsidR="007C3DB6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sz w:val="20"/>
                <w:szCs w:val="20"/>
              </w:rPr>
              <w:t>03</w:t>
            </w:r>
          </w:p>
          <w:p w14:paraId="626C3203" w14:textId="0D8F88AA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BC7865D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Travaux de colmatage de trois (03) brèches du cordon dunaire du littoral de Nouakchott</w:t>
            </w:r>
          </w:p>
          <w:p w14:paraId="607A7F7D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color w:val="3F4257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3" w:type="dxa"/>
          </w:tcPr>
          <w:p w14:paraId="6B79FB01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679D937" w14:textId="1EA2ED65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IDA</w:t>
            </w:r>
          </w:p>
        </w:tc>
        <w:tc>
          <w:tcPr>
            <w:tcW w:w="1275" w:type="dxa"/>
          </w:tcPr>
          <w:p w14:paraId="15AE6F5D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B8F0805" w14:textId="419F41DC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Travaux</w:t>
            </w:r>
          </w:p>
        </w:tc>
        <w:tc>
          <w:tcPr>
            <w:tcW w:w="1423" w:type="dxa"/>
          </w:tcPr>
          <w:p w14:paraId="083FCA1C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9337704" w14:textId="5FF2FF7A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DAON</w:t>
            </w:r>
          </w:p>
        </w:tc>
        <w:tc>
          <w:tcPr>
            <w:tcW w:w="1814" w:type="dxa"/>
          </w:tcPr>
          <w:p w14:paraId="2669AE12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F47A54E" w14:textId="1554A773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20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/2/</w:t>
            </w: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2024</w:t>
            </w:r>
          </w:p>
        </w:tc>
        <w:tc>
          <w:tcPr>
            <w:tcW w:w="2433" w:type="dxa"/>
          </w:tcPr>
          <w:p w14:paraId="3A9D8717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8544A75" w14:textId="6BA89648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30 /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/2024</w:t>
            </w:r>
          </w:p>
        </w:tc>
        <w:tc>
          <w:tcPr>
            <w:tcW w:w="1701" w:type="dxa"/>
          </w:tcPr>
          <w:p w14:paraId="64B940D2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1F89BB8" w14:textId="2A9E489E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15/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/2024</w:t>
            </w:r>
          </w:p>
        </w:tc>
        <w:tc>
          <w:tcPr>
            <w:tcW w:w="2977" w:type="dxa"/>
          </w:tcPr>
          <w:p w14:paraId="297ABD1C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4B597C9" w14:textId="29C44BFF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30/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11</w:t>
            </w: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/2024</w:t>
            </w:r>
          </w:p>
        </w:tc>
      </w:tr>
      <w:tr w:rsidR="007C3DB6" w:rsidRPr="00100E42" w14:paraId="5A810768" w14:textId="77777777" w:rsidTr="007C3DB6">
        <w:trPr>
          <w:trHeight w:val="965"/>
        </w:trPr>
        <w:tc>
          <w:tcPr>
            <w:tcW w:w="681" w:type="dxa"/>
          </w:tcPr>
          <w:p w14:paraId="69FFB425" w14:textId="77777777" w:rsidR="007C3DB6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96694E" w14:textId="3DF7E45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sz w:val="20"/>
                <w:szCs w:val="20"/>
              </w:rPr>
              <w:t>04</w:t>
            </w:r>
          </w:p>
        </w:tc>
        <w:tc>
          <w:tcPr>
            <w:tcW w:w="2126" w:type="dxa"/>
          </w:tcPr>
          <w:p w14:paraId="525283A4" w14:textId="25DC66B9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color w:val="3F4257"/>
                <w:sz w:val="20"/>
                <w:szCs w:val="20"/>
                <w:shd w:val="clear" w:color="auto" w:fill="FFFFFF"/>
              </w:rPr>
            </w:pPr>
            <w:r w:rsidRPr="00100E42">
              <w:rPr>
                <w:rFonts w:asciiTheme="minorHAnsi" w:hAnsiTheme="minorHAnsi" w:cstheme="minorHAnsi"/>
                <w:color w:val="3F4257"/>
                <w:sz w:val="20"/>
                <w:szCs w:val="20"/>
                <w:shd w:val="clear" w:color="auto" w:fill="FFFFFF"/>
              </w:rPr>
              <w:t>Acquisition de deux (02) loges pour surveiller er appuyer le fonctionnement du Bureau de Surveillance du Littoral</w:t>
            </w:r>
          </w:p>
        </w:tc>
        <w:tc>
          <w:tcPr>
            <w:tcW w:w="1583" w:type="dxa"/>
          </w:tcPr>
          <w:p w14:paraId="42910E28" w14:textId="6FAAE582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Budget de l’Etat (Contrepartie)</w:t>
            </w:r>
          </w:p>
        </w:tc>
        <w:tc>
          <w:tcPr>
            <w:tcW w:w="1275" w:type="dxa"/>
          </w:tcPr>
          <w:p w14:paraId="49B11A2A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D12AFAF" w14:textId="0108CD1A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Fourniture</w:t>
            </w:r>
          </w:p>
          <w:p w14:paraId="51D8FDBB" w14:textId="0A339F3F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23" w:type="dxa"/>
          </w:tcPr>
          <w:p w14:paraId="6302E49A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C8AC9AD" w14:textId="2ABE5656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DAON</w:t>
            </w:r>
          </w:p>
        </w:tc>
        <w:tc>
          <w:tcPr>
            <w:tcW w:w="1814" w:type="dxa"/>
          </w:tcPr>
          <w:p w14:paraId="4367A40D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C8399E6" w14:textId="073E1DC9" w:rsidR="007C3DB6" w:rsidRPr="00100E42" w:rsidRDefault="007C3DB6" w:rsidP="00653B1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15/5/2024</w:t>
            </w:r>
          </w:p>
        </w:tc>
        <w:tc>
          <w:tcPr>
            <w:tcW w:w="2433" w:type="dxa"/>
          </w:tcPr>
          <w:p w14:paraId="0FB3FAC7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6A85F44" w14:textId="7A97620B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30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/06/</w:t>
            </w: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2024</w:t>
            </w:r>
          </w:p>
        </w:tc>
        <w:tc>
          <w:tcPr>
            <w:tcW w:w="1701" w:type="dxa"/>
          </w:tcPr>
          <w:p w14:paraId="045B654F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14A449E" w14:textId="078F57F5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15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/.7/</w:t>
            </w: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2024</w:t>
            </w:r>
          </w:p>
        </w:tc>
        <w:tc>
          <w:tcPr>
            <w:tcW w:w="2977" w:type="dxa"/>
          </w:tcPr>
          <w:p w14:paraId="59372EB9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5085A6E" w14:textId="79F44D0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15/9/2024</w:t>
            </w:r>
          </w:p>
        </w:tc>
      </w:tr>
      <w:tr w:rsidR="007C3DB6" w:rsidRPr="00100E42" w14:paraId="0C2B35B2" w14:textId="77777777" w:rsidTr="007C3DB6">
        <w:trPr>
          <w:trHeight w:val="965"/>
        </w:trPr>
        <w:tc>
          <w:tcPr>
            <w:tcW w:w="681" w:type="dxa"/>
          </w:tcPr>
          <w:p w14:paraId="7DFE8C30" w14:textId="77777777" w:rsidR="007C3DB6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13D338" w14:textId="77777777" w:rsidR="007C3DB6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sz w:val="20"/>
                <w:szCs w:val="20"/>
              </w:rPr>
              <w:t>05</w:t>
            </w:r>
          </w:p>
          <w:p w14:paraId="23060E41" w14:textId="567A8B6B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A5D958D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color w:val="3F4257"/>
                <w:sz w:val="20"/>
                <w:szCs w:val="20"/>
                <w:shd w:val="clear" w:color="auto" w:fill="FFFFFF"/>
              </w:rPr>
            </w:pPr>
            <w:r w:rsidRPr="00100E42">
              <w:rPr>
                <w:rFonts w:asciiTheme="minorHAnsi" w:hAnsiTheme="minorHAnsi" w:cstheme="minorHAnsi"/>
                <w:color w:val="3F4257"/>
                <w:sz w:val="20"/>
                <w:szCs w:val="20"/>
                <w:shd w:val="clear" w:color="auto" w:fill="FFFFFF"/>
              </w:rPr>
              <w:t>Recrutement d’un consultant individuel pour Élaborer un projet de loi relatif au littoral</w:t>
            </w:r>
          </w:p>
        </w:tc>
        <w:tc>
          <w:tcPr>
            <w:tcW w:w="1583" w:type="dxa"/>
          </w:tcPr>
          <w:p w14:paraId="333F1612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63E6DD5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4084E2E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IDA</w:t>
            </w:r>
          </w:p>
        </w:tc>
        <w:tc>
          <w:tcPr>
            <w:tcW w:w="1275" w:type="dxa"/>
          </w:tcPr>
          <w:p w14:paraId="7DAC37B0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00E42">
              <w:rPr>
                <w:rFonts w:asciiTheme="minorHAnsi" w:hAnsiTheme="minorHAnsi" w:cstheme="minorHAnsi"/>
                <w:bCs/>
                <w:sz w:val="18"/>
                <w:szCs w:val="18"/>
              </w:rPr>
              <w:t>Prestations Intellectuelles</w:t>
            </w:r>
          </w:p>
        </w:tc>
        <w:tc>
          <w:tcPr>
            <w:tcW w:w="1423" w:type="dxa"/>
          </w:tcPr>
          <w:p w14:paraId="52E15A3D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Sélection des Consultants Individuel Ouverte (SCI)</w:t>
            </w:r>
          </w:p>
        </w:tc>
        <w:tc>
          <w:tcPr>
            <w:tcW w:w="1814" w:type="dxa"/>
          </w:tcPr>
          <w:p w14:paraId="2A4FC761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1A09952" w14:textId="22DD03C4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07/11/2023</w:t>
            </w:r>
          </w:p>
        </w:tc>
        <w:tc>
          <w:tcPr>
            <w:tcW w:w="2433" w:type="dxa"/>
          </w:tcPr>
          <w:p w14:paraId="1926CAC3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03D6ADE" w14:textId="7A2A1B4E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16/12/2023</w:t>
            </w:r>
          </w:p>
        </w:tc>
        <w:tc>
          <w:tcPr>
            <w:tcW w:w="1701" w:type="dxa"/>
          </w:tcPr>
          <w:p w14:paraId="4F3979D3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B036FD0" w14:textId="0BFBB4B9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5/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/2024</w:t>
            </w:r>
          </w:p>
        </w:tc>
        <w:tc>
          <w:tcPr>
            <w:tcW w:w="2977" w:type="dxa"/>
          </w:tcPr>
          <w:p w14:paraId="7DE576D2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70C44A8" w14:textId="7FEFCBED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30/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</w:t>
            </w: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/2024</w:t>
            </w:r>
          </w:p>
        </w:tc>
      </w:tr>
      <w:tr w:rsidR="007C3DB6" w:rsidRPr="00100E42" w14:paraId="6DB877F5" w14:textId="77777777" w:rsidTr="007C3DB6">
        <w:trPr>
          <w:trHeight w:val="1571"/>
        </w:trPr>
        <w:tc>
          <w:tcPr>
            <w:tcW w:w="681" w:type="dxa"/>
          </w:tcPr>
          <w:p w14:paraId="4082EC88" w14:textId="77777777" w:rsidR="007C3DB6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256C5F" w14:textId="77777777" w:rsidR="007C3DB6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sz w:val="20"/>
                <w:szCs w:val="20"/>
              </w:rPr>
              <w:t>06</w:t>
            </w:r>
          </w:p>
          <w:p w14:paraId="70B7B3F2" w14:textId="36436169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27F334A" w14:textId="07C1D483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color w:val="3F4257"/>
                <w:sz w:val="20"/>
                <w:szCs w:val="20"/>
                <w:shd w:val="clear" w:color="auto" w:fill="FFFFFF"/>
              </w:rPr>
            </w:pPr>
            <w:r w:rsidRPr="00100E42">
              <w:rPr>
                <w:rFonts w:asciiTheme="minorHAnsi" w:hAnsiTheme="minorHAnsi" w:cstheme="minorHAnsi"/>
                <w:color w:val="3F4257"/>
                <w:sz w:val="20"/>
                <w:szCs w:val="20"/>
                <w:shd w:val="clear" w:color="auto" w:fill="FFFFFF"/>
              </w:rPr>
              <w:t>Recrutement d’un Cabinet pour l'élaboration d’une étude prospective territoriale pour la Partie RBTS Mauritanie</w:t>
            </w:r>
          </w:p>
        </w:tc>
        <w:tc>
          <w:tcPr>
            <w:tcW w:w="1583" w:type="dxa"/>
          </w:tcPr>
          <w:p w14:paraId="74DF78C5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C290412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C8DEC9A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IDA</w:t>
            </w:r>
          </w:p>
        </w:tc>
        <w:tc>
          <w:tcPr>
            <w:tcW w:w="1275" w:type="dxa"/>
          </w:tcPr>
          <w:p w14:paraId="3BBA7D0E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00E42">
              <w:rPr>
                <w:rFonts w:asciiTheme="minorHAnsi" w:hAnsiTheme="minorHAnsi" w:cstheme="minorHAnsi"/>
                <w:bCs/>
                <w:sz w:val="18"/>
                <w:szCs w:val="18"/>
              </w:rPr>
              <w:t>Prestations Intellectuelles</w:t>
            </w:r>
          </w:p>
        </w:tc>
        <w:tc>
          <w:tcPr>
            <w:tcW w:w="1423" w:type="dxa"/>
          </w:tcPr>
          <w:p w14:paraId="7C5C42E5" w14:textId="6646AE62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Sélection Fondée sur les qualifications de Consultants (SQC)</w:t>
            </w:r>
          </w:p>
        </w:tc>
        <w:tc>
          <w:tcPr>
            <w:tcW w:w="1814" w:type="dxa"/>
          </w:tcPr>
          <w:p w14:paraId="7A7F4FF6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12B8B7B" w14:textId="37AA73FD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15/6/2024</w:t>
            </w:r>
          </w:p>
        </w:tc>
        <w:tc>
          <w:tcPr>
            <w:tcW w:w="2433" w:type="dxa"/>
          </w:tcPr>
          <w:p w14:paraId="7E928B94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70198D0" w14:textId="41CECE7E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30/7/2024</w:t>
            </w:r>
          </w:p>
        </w:tc>
        <w:tc>
          <w:tcPr>
            <w:tcW w:w="1701" w:type="dxa"/>
          </w:tcPr>
          <w:p w14:paraId="73504617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99DDB16" w14:textId="7F5F1A65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15/8/2024</w:t>
            </w:r>
          </w:p>
        </w:tc>
        <w:tc>
          <w:tcPr>
            <w:tcW w:w="2977" w:type="dxa"/>
          </w:tcPr>
          <w:p w14:paraId="67EAC936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535FDE0" w14:textId="789FBCF5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15/11/2024</w:t>
            </w:r>
          </w:p>
        </w:tc>
      </w:tr>
      <w:tr w:rsidR="007C3DB6" w:rsidRPr="00100E42" w14:paraId="67D6C920" w14:textId="77777777" w:rsidTr="007C3DB6">
        <w:trPr>
          <w:trHeight w:val="1280"/>
        </w:trPr>
        <w:tc>
          <w:tcPr>
            <w:tcW w:w="681" w:type="dxa"/>
          </w:tcPr>
          <w:p w14:paraId="406A38B8" w14:textId="77777777" w:rsidR="007C3DB6" w:rsidRDefault="007C3DB6" w:rsidP="00100E42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01BAA0" w14:textId="6B8FFB35" w:rsidR="007C3DB6" w:rsidRPr="00100E42" w:rsidRDefault="007C3DB6" w:rsidP="0002335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14:paraId="66613E1A" w14:textId="5CB29A99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color w:val="3F4257"/>
                <w:sz w:val="20"/>
                <w:szCs w:val="20"/>
                <w:shd w:val="clear" w:color="auto" w:fill="FFFFFF"/>
              </w:rPr>
            </w:pPr>
            <w:r w:rsidRPr="00100E42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Acquisition d’une Ambulance et de deux (02) véhicules Station Wagon</w:t>
            </w:r>
          </w:p>
        </w:tc>
        <w:tc>
          <w:tcPr>
            <w:tcW w:w="1583" w:type="dxa"/>
          </w:tcPr>
          <w:p w14:paraId="31D691C7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B984B34" w14:textId="7957A15E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IDA</w:t>
            </w:r>
          </w:p>
        </w:tc>
        <w:tc>
          <w:tcPr>
            <w:tcW w:w="1275" w:type="dxa"/>
          </w:tcPr>
          <w:p w14:paraId="58C42F4E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C89E8F9" w14:textId="6B87EE0C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Fourniture</w:t>
            </w:r>
          </w:p>
        </w:tc>
        <w:tc>
          <w:tcPr>
            <w:tcW w:w="1423" w:type="dxa"/>
          </w:tcPr>
          <w:p w14:paraId="3773AB85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1BB858E" w14:textId="7AF22B4A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DAON</w:t>
            </w:r>
          </w:p>
        </w:tc>
        <w:tc>
          <w:tcPr>
            <w:tcW w:w="1814" w:type="dxa"/>
          </w:tcPr>
          <w:p w14:paraId="38406426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1FF5E0C" w14:textId="20FE7B13" w:rsidR="007C3DB6" w:rsidRPr="00100E42" w:rsidRDefault="007C3DB6" w:rsidP="00653B1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05/6/2024</w:t>
            </w:r>
          </w:p>
        </w:tc>
        <w:tc>
          <w:tcPr>
            <w:tcW w:w="2433" w:type="dxa"/>
          </w:tcPr>
          <w:p w14:paraId="14EBC594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CC7B472" w14:textId="317EC1B2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20/8/2024</w:t>
            </w:r>
          </w:p>
        </w:tc>
        <w:tc>
          <w:tcPr>
            <w:tcW w:w="1701" w:type="dxa"/>
          </w:tcPr>
          <w:p w14:paraId="20BE8345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4625B32" w14:textId="6CF2F848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05/9/2024</w:t>
            </w:r>
          </w:p>
        </w:tc>
        <w:tc>
          <w:tcPr>
            <w:tcW w:w="2977" w:type="dxa"/>
          </w:tcPr>
          <w:p w14:paraId="7BE9DDD1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C517F94" w14:textId="1C32B85A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05/11/2024</w:t>
            </w:r>
          </w:p>
        </w:tc>
      </w:tr>
      <w:tr w:rsidR="007C3DB6" w:rsidRPr="00100E42" w14:paraId="3C2837E4" w14:textId="77777777" w:rsidTr="007C3DB6">
        <w:trPr>
          <w:trHeight w:val="1271"/>
        </w:trPr>
        <w:tc>
          <w:tcPr>
            <w:tcW w:w="681" w:type="dxa"/>
          </w:tcPr>
          <w:p w14:paraId="3F52B3E3" w14:textId="77777777" w:rsidR="007C3DB6" w:rsidRDefault="007C3DB6" w:rsidP="00100E4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D9C02F" w14:textId="071BE2EB" w:rsidR="007C3DB6" w:rsidRDefault="007C3DB6" w:rsidP="00100E4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  <w:p w14:paraId="4F993F37" w14:textId="40CFABD4" w:rsidR="007C3DB6" w:rsidRPr="00100E42" w:rsidRDefault="007C3DB6" w:rsidP="00100E42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A30718E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  <w:p w14:paraId="451AF98C" w14:textId="16684BCB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100E42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Acquisition de deux (02) Stations météorologiques</w:t>
            </w:r>
          </w:p>
        </w:tc>
        <w:tc>
          <w:tcPr>
            <w:tcW w:w="1583" w:type="dxa"/>
          </w:tcPr>
          <w:p w14:paraId="47DC546B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6E43E29" w14:textId="6F812103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IDA</w:t>
            </w:r>
          </w:p>
        </w:tc>
        <w:tc>
          <w:tcPr>
            <w:tcW w:w="1275" w:type="dxa"/>
          </w:tcPr>
          <w:p w14:paraId="0176174F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D317D9D" w14:textId="6A9F6F1A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Fourniture</w:t>
            </w:r>
          </w:p>
        </w:tc>
        <w:tc>
          <w:tcPr>
            <w:tcW w:w="1423" w:type="dxa"/>
          </w:tcPr>
          <w:p w14:paraId="14ED83DE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EACDE42" w14:textId="2A68E38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DAON</w:t>
            </w:r>
          </w:p>
        </w:tc>
        <w:tc>
          <w:tcPr>
            <w:tcW w:w="1814" w:type="dxa"/>
          </w:tcPr>
          <w:p w14:paraId="7FA61763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8D744F1" w14:textId="4FB6F25E" w:rsidR="007C3DB6" w:rsidRPr="00100E42" w:rsidRDefault="007C3DB6" w:rsidP="00335895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05/7/2024</w:t>
            </w:r>
          </w:p>
        </w:tc>
        <w:tc>
          <w:tcPr>
            <w:tcW w:w="2433" w:type="dxa"/>
          </w:tcPr>
          <w:p w14:paraId="7635F9B1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57CCFE2" w14:textId="4B97F030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20/9/2024</w:t>
            </w:r>
          </w:p>
        </w:tc>
        <w:tc>
          <w:tcPr>
            <w:tcW w:w="1701" w:type="dxa"/>
          </w:tcPr>
          <w:p w14:paraId="46B21451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03FCE05" w14:textId="4D408CC6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05/10/2024</w:t>
            </w:r>
          </w:p>
        </w:tc>
        <w:tc>
          <w:tcPr>
            <w:tcW w:w="2977" w:type="dxa"/>
          </w:tcPr>
          <w:p w14:paraId="0FDB790B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ACF6324" w14:textId="6521B72C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31/12/2024</w:t>
            </w:r>
          </w:p>
        </w:tc>
      </w:tr>
      <w:tr w:rsidR="007C3DB6" w:rsidRPr="00100E42" w14:paraId="640CB531" w14:textId="77777777" w:rsidTr="007C3DB6">
        <w:trPr>
          <w:trHeight w:val="1571"/>
        </w:trPr>
        <w:tc>
          <w:tcPr>
            <w:tcW w:w="681" w:type="dxa"/>
          </w:tcPr>
          <w:p w14:paraId="41CFC287" w14:textId="77777777" w:rsidR="007C3DB6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C749CC" w14:textId="33B371FA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09</w:t>
            </w:r>
          </w:p>
        </w:tc>
        <w:tc>
          <w:tcPr>
            <w:tcW w:w="2126" w:type="dxa"/>
          </w:tcPr>
          <w:p w14:paraId="38DE26F5" w14:textId="77777777" w:rsidR="007C3DB6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sz w:val="20"/>
                <w:szCs w:val="20"/>
              </w:rPr>
              <w:t>Recrutement d’un cabinet pour la réactualisation du PDALM et du PIMS</w:t>
            </w:r>
          </w:p>
          <w:p w14:paraId="6066BC59" w14:textId="523D9116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>
              <w:br/>
            </w:r>
          </w:p>
        </w:tc>
        <w:tc>
          <w:tcPr>
            <w:tcW w:w="1583" w:type="dxa"/>
          </w:tcPr>
          <w:p w14:paraId="20A0A150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D593B79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05486BC" w14:textId="734B80BF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IDA</w:t>
            </w:r>
          </w:p>
        </w:tc>
        <w:tc>
          <w:tcPr>
            <w:tcW w:w="1275" w:type="dxa"/>
          </w:tcPr>
          <w:p w14:paraId="17202780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086F55D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5C1C36C" w14:textId="479815BE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00E42">
              <w:rPr>
                <w:rFonts w:asciiTheme="minorHAnsi" w:hAnsiTheme="minorHAnsi" w:cstheme="minorHAnsi"/>
                <w:bCs/>
                <w:sz w:val="18"/>
                <w:szCs w:val="18"/>
              </w:rPr>
              <w:t>Prestations Intellectuelles</w:t>
            </w:r>
          </w:p>
        </w:tc>
        <w:tc>
          <w:tcPr>
            <w:tcW w:w="1423" w:type="dxa"/>
          </w:tcPr>
          <w:p w14:paraId="1572DA02" w14:textId="6AAF3515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Sélection Fondée sur les qualifications de Consultants (SQC)</w:t>
            </w:r>
          </w:p>
        </w:tc>
        <w:tc>
          <w:tcPr>
            <w:tcW w:w="1814" w:type="dxa"/>
          </w:tcPr>
          <w:p w14:paraId="5E945CDD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222350C" w14:textId="3A7E0216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15/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/2024</w:t>
            </w:r>
          </w:p>
        </w:tc>
        <w:tc>
          <w:tcPr>
            <w:tcW w:w="2433" w:type="dxa"/>
          </w:tcPr>
          <w:p w14:paraId="3F9A87A7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55A01A6" w14:textId="45345F9B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30/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8</w:t>
            </w: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/2024</w:t>
            </w:r>
          </w:p>
        </w:tc>
        <w:tc>
          <w:tcPr>
            <w:tcW w:w="1701" w:type="dxa"/>
          </w:tcPr>
          <w:p w14:paraId="586C1184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8FE138D" w14:textId="348C9149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15/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9</w:t>
            </w: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/2024</w:t>
            </w:r>
          </w:p>
        </w:tc>
        <w:tc>
          <w:tcPr>
            <w:tcW w:w="2977" w:type="dxa"/>
          </w:tcPr>
          <w:p w14:paraId="32BF4E81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640BE53" w14:textId="3353D40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15/1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/2024</w:t>
            </w:r>
          </w:p>
        </w:tc>
      </w:tr>
      <w:tr w:rsidR="007C3DB6" w:rsidRPr="00100E42" w14:paraId="0CFA6332" w14:textId="77777777" w:rsidTr="007C3DB6">
        <w:trPr>
          <w:trHeight w:val="1571"/>
        </w:trPr>
        <w:tc>
          <w:tcPr>
            <w:tcW w:w="681" w:type="dxa"/>
          </w:tcPr>
          <w:p w14:paraId="2AD20DCB" w14:textId="77777777" w:rsidR="007C3DB6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48B7D9" w14:textId="4A935F1B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14:paraId="5B875F90" w14:textId="77777777" w:rsidR="007C3DB6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sz w:val="20"/>
                <w:szCs w:val="20"/>
              </w:rPr>
              <w:t>Recrutement d’un cabinet pour réaliser un Levé LIDAR</w:t>
            </w:r>
          </w:p>
          <w:p w14:paraId="12C1CB23" w14:textId="1B8B836C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3" w:type="dxa"/>
          </w:tcPr>
          <w:p w14:paraId="4D5852D5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06E9BCE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F9AC63F" w14:textId="3E5C134A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IDA</w:t>
            </w:r>
          </w:p>
        </w:tc>
        <w:tc>
          <w:tcPr>
            <w:tcW w:w="1275" w:type="dxa"/>
          </w:tcPr>
          <w:p w14:paraId="5FB43221" w14:textId="6D5CD579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00E42">
              <w:rPr>
                <w:rFonts w:asciiTheme="minorHAnsi" w:hAnsiTheme="minorHAnsi" w:cstheme="minorHAnsi"/>
                <w:bCs/>
                <w:sz w:val="18"/>
                <w:szCs w:val="18"/>
              </w:rPr>
              <w:t>Prestations Intellectuelles</w:t>
            </w:r>
          </w:p>
        </w:tc>
        <w:tc>
          <w:tcPr>
            <w:tcW w:w="1423" w:type="dxa"/>
          </w:tcPr>
          <w:p w14:paraId="1EF414A0" w14:textId="1D7669C3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Sélection Fondée sur les qualifications de Consultants (SQC)</w:t>
            </w:r>
          </w:p>
        </w:tc>
        <w:tc>
          <w:tcPr>
            <w:tcW w:w="1814" w:type="dxa"/>
          </w:tcPr>
          <w:p w14:paraId="62C41968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4C8028A" w14:textId="34586A11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15/5/2024</w:t>
            </w:r>
          </w:p>
        </w:tc>
        <w:tc>
          <w:tcPr>
            <w:tcW w:w="2433" w:type="dxa"/>
          </w:tcPr>
          <w:p w14:paraId="28B29EAA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8161563" w14:textId="21795F0A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30/6/2024</w:t>
            </w:r>
          </w:p>
        </w:tc>
        <w:tc>
          <w:tcPr>
            <w:tcW w:w="1701" w:type="dxa"/>
          </w:tcPr>
          <w:p w14:paraId="5BD8E4AD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23F6C13" w14:textId="3F934C2F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15/7/2024</w:t>
            </w:r>
          </w:p>
        </w:tc>
        <w:tc>
          <w:tcPr>
            <w:tcW w:w="2977" w:type="dxa"/>
          </w:tcPr>
          <w:p w14:paraId="16E099D7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622116F" w14:textId="1AEBFB08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15/10/2024</w:t>
            </w:r>
          </w:p>
        </w:tc>
      </w:tr>
      <w:tr w:rsidR="007C3DB6" w:rsidRPr="00100E42" w14:paraId="49E50385" w14:textId="77777777" w:rsidTr="007C3DB6">
        <w:trPr>
          <w:trHeight w:val="1571"/>
        </w:trPr>
        <w:tc>
          <w:tcPr>
            <w:tcW w:w="681" w:type="dxa"/>
          </w:tcPr>
          <w:p w14:paraId="49992971" w14:textId="77777777" w:rsidR="007C3DB6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ACF21C" w14:textId="2CD208FB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1DC51FB5" w14:textId="77777777" w:rsidR="007C3DB6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sz w:val="20"/>
                <w:szCs w:val="20"/>
              </w:rPr>
              <w:t>Recrutement d’un bureau d’étude pour réaliser une Etude SAP</w:t>
            </w:r>
          </w:p>
          <w:p w14:paraId="03D0E754" w14:textId="2CAA47A6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3" w:type="dxa"/>
          </w:tcPr>
          <w:p w14:paraId="6301210D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D5DE13D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0473C1D" w14:textId="5596C21E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IDA</w:t>
            </w:r>
          </w:p>
        </w:tc>
        <w:tc>
          <w:tcPr>
            <w:tcW w:w="1275" w:type="dxa"/>
          </w:tcPr>
          <w:p w14:paraId="47D9D9A9" w14:textId="13A1D464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00E42">
              <w:rPr>
                <w:rFonts w:asciiTheme="minorHAnsi" w:hAnsiTheme="minorHAnsi" w:cstheme="minorHAnsi"/>
                <w:bCs/>
                <w:sz w:val="18"/>
                <w:szCs w:val="18"/>
              </w:rPr>
              <w:t>Prestations Intellectuelles</w:t>
            </w:r>
          </w:p>
        </w:tc>
        <w:tc>
          <w:tcPr>
            <w:tcW w:w="1423" w:type="dxa"/>
          </w:tcPr>
          <w:p w14:paraId="0B7FF9EC" w14:textId="425DAB7D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Sélection Fondée sur les qualifications de Consultants (SQC)</w:t>
            </w:r>
          </w:p>
        </w:tc>
        <w:tc>
          <w:tcPr>
            <w:tcW w:w="1814" w:type="dxa"/>
          </w:tcPr>
          <w:p w14:paraId="1E88A5DE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7A38636" w14:textId="12341A88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15/6/2024</w:t>
            </w:r>
          </w:p>
        </w:tc>
        <w:tc>
          <w:tcPr>
            <w:tcW w:w="2433" w:type="dxa"/>
          </w:tcPr>
          <w:p w14:paraId="432DE81E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7609749" w14:textId="44E249F6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30/7/2024</w:t>
            </w:r>
          </w:p>
        </w:tc>
        <w:tc>
          <w:tcPr>
            <w:tcW w:w="1701" w:type="dxa"/>
          </w:tcPr>
          <w:p w14:paraId="3DD68FF9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F98CB45" w14:textId="36E0E370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15/8/2024</w:t>
            </w:r>
          </w:p>
        </w:tc>
        <w:tc>
          <w:tcPr>
            <w:tcW w:w="2977" w:type="dxa"/>
          </w:tcPr>
          <w:p w14:paraId="129CD50C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3BB0AA8" w14:textId="6DA1D285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15/11/2024</w:t>
            </w:r>
          </w:p>
        </w:tc>
      </w:tr>
      <w:tr w:rsidR="007C3DB6" w:rsidRPr="00100E42" w14:paraId="6CC395B4" w14:textId="77777777" w:rsidTr="007C3DB6">
        <w:trPr>
          <w:trHeight w:val="1389"/>
        </w:trPr>
        <w:tc>
          <w:tcPr>
            <w:tcW w:w="681" w:type="dxa"/>
          </w:tcPr>
          <w:p w14:paraId="56140008" w14:textId="77777777" w:rsidR="007C3DB6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F3047A" w14:textId="2FB29F53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1D9A8692" w14:textId="77777777" w:rsidR="007C3DB6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sz w:val="20"/>
                <w:szCs w:val="20"/>
              </w:rPr>
              <w:t>Recrutement d’un bureau d’étude pour réaliser une étude technique colmatage des 6 brèches</w:t>
            </w:r>
          </w:p>
          <w:p w14:paraId="47FF7E68" w14:textId="337BBA63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3" w:type="dxa"/>
          </w:tcPr>
          <w:p w14:paraId="6F01C50C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1F161FC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FA13D90" w14:textId="1448C782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IDA</w:t>
            </w:r>
          </w:p>
        </w:tc>
        <w:tc>
          <w:tcPr>
            <w:tcW w:w="1275" w:type="dxa"/>
          </w:tcPr>
          <w:p w14:paraId="57C398B9" w14:textId="471A7A3A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00E42">
              <w:rPr>
                <w:rFonts w:asciiTheme="minorHAnsi" w:hAnsiTheme="minorHAnsi" w:cstheme="minorHAnsi"/>
                <w:bCs/>
                <w:sz w:val="18"/>
                <w:szCs w:val="18"/>
              </w:rPr>
              <w:t>Prestations Intellectuelles</w:t>
            </w:r>
          </w:p>
        </w:tc>
        <w:tc>
          <w:tcPr>
            <w:tcW w:w="1423" w:type="dxa"/>
          </w:tcPr>
          <w:p w14:paraId="05C6E221" w14:textId="5DCFDF28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Sélection Fondée sur les qualifications de Consultants (SQC)</w:t>
            </w:r>
          </w:p>
        </w:tc>
        <w:tc>
          <w:tcPr>
            <w:tcW w:w="1814" w:type="dxa"/>
          </w:tcPr>
          <w:p w14:paraId="0AB0E471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9DDB533" w14:textId="19DD5D1A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10/6/2024</w:t>
            </w:r>
          </w:p>
        </w:tc>
        <w:tc>
          <w:tcPr>
            <w:tcW w:w="2433" w:type="dxa"/>
          </w:tcPr>
          <w:p w14:paraId="72CEFA3B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97D3BA0" w14:textId="601B2DC6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20/7/2024</w:t>
            </w:r>
          </w:p>
        </w:tc>
        <w:tc>
          <w:tcPr>
            <w:tcW w:w="1701" w:type="dxa"/>
          </w:tcPr>
          <w:p w14:paraId="28606BFB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465114A" w14:textId="17C3CFB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10/8/2024</w:t>
            </w:r>
          </w:p>
        </w:tc>
        <w:tc>
          <w:tcPr>
            <w:tcW w:w="2977" w:type="dxa"/>
          </w:tcPr>
          <w:p w14:paraId="30C5E11B" w14:textId="77777777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4550525" w14:textId="00ABCA64" w:rsidR="007C3DB6" w:rsidRPr="00100E42" w:rsidRDefault="007C3DB6" w:rsidP="00EF56B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0E42">
              <w:rPr>
                <w:rFonts w:asciiTheme="minorHAnsi" w:hAnsiTheme="minorHAnsi" w:cstheme="minorHAnsi"/>
                <w:bCs/>
                <w:sz w:val="20"/>
                <w:szCs w:val="20"/>
              </w:rPr>
              <w:t>30/11/2024</w:t>
            </w:r>
          </w:p>
        </w:tc>
      </w:tr>
    </w:tbl>
    <w:p w14:paraId="793BAE80" w14:textId="77777777" w:rsidR="007C3DB6" w:rsidRDefault="007C3DB6" w:rsidP="00BE7882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7960EB35" w14:textId="01A24B9B" w:rsidR="00880D45" w:rsidRPr="008E5409" w:rsidRDefault="00880D45" w:rsidP="00BE7882">
      <w:pPr>
        <w:spacing w:line="276" w:lineRule="auto"/>
        <w:rPr>
          <w:rFonts w:asciiTheme="minorHAnsi" w:hAnsiTheme="minorHAnsi" w:cstheme="minorHAnsi"/>
        </w:rPr>
      </w:pPr>
      <w:r w:rsidRPr="008E5409">
        <w:rPr>
          <w:rFonts w:asciiTheme="minorHAnsi" w:hAnsiTheme="minorHAnsi" w:cstheme="minorHAnsi"/>
          <w:b/>
          <w:bCs/>
        </w:rPr>
        <w:t>DAO</w:t>
      </w:r>
      <w:r w:rsidR="006E32DA" w:rsidRPr="008E5409">
        <w:rPr>
          <w:rFonts w:asciiTheme="minorHAnsi" w:hAnsiTheme="minorHAnsi" w:cstheme="minorHAnsi"/>
          <w:b/>
          <w:bCs/>
        </w:rPr>
        <w:t>N</w:t>
      </w:r>
      <w:r w:rsidRPr="008E5409">
        <w:rPr>
          <w:rFonts w:asciiTheme="minorHAnsi" w:hAnsiTheme="minorHAnsi" w:cstheme="minorHAnsi"/>
        </w:rPr>
        <w:t> : Dossier d’</w:t>
      </w:r>
      <w:r w:rsidR="006E32DA" w:rsidRPr="008E5409">
        <w:rPr>
          <w:rFonts w:asciiTheme="minorHAnsi" w:hAnsiTheme="minorHAnsi" w:cstheme="minorHAnsi"/>
        </w:rPr>
        <w:t>A</w:t>
      </w:r>
      <w:r w:rsidRPr="008E5409">
        <w:rPr>
          <w:rFonts w:asciiTheme="minorHAnsi" w:hAnsiTheme="minorHAnsi" w:cstheme="minorHAnsi"/>
        </w:rPr>
        <w:t>ppel d’</w:t>
      </w:r>
      <w:r w:rsidR="006E32DA" w:rsidRPr="008E5409">
        <w:rPr>
          <w:rFonts w:asciiTheme="minorHAnsi" w:hAnsiTheme="minorHAnsi" w:cstheme="minorHAnsi"/>
        </w:rPr>
        <w:t>O</w:t>
      </w:r>
      <w:r w:rsidRPr="008E5409">
        <w:rPr>
          <w:rFonts w:asciiTheme="minorHAnsi" w:hAnsiTheme="minorHAnsi" w:cstheme="minorHAnsi"/>
        </w:rPr>
        <w:t>ffres</w:t>
      </w:r>
      <w:r w:rsidR="006E32DA" w:rsidRPr="008E5409">
        <w:rPr>
          <w:rFonts w:asciiTheme="minorHAnsi" w:hAnsiTheme="minorHAnsi" w:cstheme="minorHAnsi"/>
        </w:rPr>
        <w:t xml:space="preserve"> National</w:t>
      </w:r>
    </w:p>
    <w:p w14:paraId="162C38B5" w14:textId="77777777" w:rsidR="00880D45" w:rsidRDefault="00880D45" w:rsidP="00880D45">
      <w:pPr>
        <w:rPr>
          <w:sz w:val="20"/>
          <w:szCs w:val="20"/>
        </w:rPr>
      </w:pPr>
    </w:p>
    <w:p w14:paraId="39883353" w14:textId="77777777" w:rsidR="00880D45" w:rsidRPr="00BE7882" w:rsidRDefault="00880D45" w:rsidP="00880D45">
      <w:pPr>
        <w:rPr>
          <w:rFonts w:asciiTheme="minorHAnsi" w:hAnsiTheme="minorHAnsi" w:cstheme="minorHAnsi"/>
          <w:sz w:val="20"/>
          <w:szCs w:val="20"/>
        </w:rPr>
      </w:pPr>
    </w:p>
    <w:p w14:paraId="3925BA24" w14:textId="77777777" w:rsidR="00880D45" w:rsidRPr="00BE7882" w:rsidRDefault="00C954B4" w:rsidP="00BE7882">
      <w:pPr>
        <w:spacing w:line="276" w:lineRule="auto"/>
        <w:jc w:val="right"/>
        <w:rPr>
          <w:rFonts w:asciiTheme="minorHAnsi" w:hAnsiTheme="minorHAnsi" w:cstheme="minorHAnsi"/>
          <w:b/>
          <w:bCs/>
        </w:rPr>
      </w:pPr>
      <w:r w:rsidRPr="00BE7882">
        <w:rPr>
          <w:rFonts w:asciiTheme="minorHAnsi" w:hAnsiTheme="minorHAnsi" w:cstheme="minorHAnsi"/>
          <w:b/>
          <w:bCs/>
        </w:rPr>
        <w:t xml:space="preserve">Le Coordinateur </w:t>
      </w:r>
    </w:p>
    <w:p w14:paraId="7762B963" w14:textId="77777777" w:rsidR="00880D45" w:rsidRPr="00BE7882" w:rsidRDefault="00880D45" w:rsidP="00BE7882">
      <w:pPr>
        <w:spacing w:line="276" w:lineRule="auto"/>
        <w:jc w:val="right"/>
        <w:rPr>
          <w:rFonts w:asciiTheme="minorHAnsi" w:hAnsiTheme="minorHAnsi" w:cstheme="minorHAnsi"/>
        </w:rPr>
      </w:pPr>
    </w:p>
    <w:p w14:paraId="216F01A7" w14:textId="77777777" w:rsidR="00880D45" w:rsidRPr="00BE7882" w:rsidRDefault="00C954B4" w:rsidP="00BE7882">
      <w:pPr>
        <w:spacing w:line="276" w:lineRule="auto"/>
        <w:jc w:val="right"/>
        <w:rPr>
          <w:rFonts w:asciiTheme="minorHAnsi" w:hAnsiTheme="minorHAnsi" w:cstheme="minorHAnsi"/>
          <w:bCs/>
        </w:rPr>
      </w:pPr>
      <w:r w:rsidRPr="00BE7882">
        <w:rPr>
          <w:rFonts w:asciiTheme="minorHAnsi" w:hAnsiTheme="minorHAnsi" w:cstheme="minorHAnsi"/>
          <w:bCs/>
        </w:rPr>
        <w:t>Mohamed Lemine BABA</w:t>
      </w:r>
    </w:p>
    <w:p w14:paraId="3A9F32B8" w14:textId="77777777" w:rsidR="00880D45" w:rsidRPr="00880D45" w:rsidRDefault="00880D45" w:rsidP="00880D45">
      <w:pPr>
        <w:rPr>
          <w:b/>
          <w:bCs/>
          <w:sz w:val="20"/>
          <w:szCs w:val="20"/>
        </w:rPr>
      </w:pPr>
    </w:p>
    <w:p w14:paraId="08698886" w14:textId="77777777" w:rsidR="00880D45" w:rsidRPr="00880D45" w:rsidRDefault="00880D45" w:rsidP="00880D45">
      <w:pPr>
        <w:rPr>
          <w:sz w:val="20"/>
          <w:szCs w:val="20"/>
        </w:rPr>
      </w:pPr>
    </w:p>
    <w:p w14:paraId="53A741B0" w14:textId="77777777" w:rsidR="00880D45" w:rsidRPr="00880D45" w:rsidRDefault="00880D45" w:rsidP="00880D45">
      <w:pPr>
        <w:rPr>
          <w:sz w:val="20"/>
          <w:szCs w:val="20"/>
        </w:rPr>
      </w:pPr>
    </w:p>
    <w:p w14:paraId="528FE1F1" w14:textId="77777777" w:rsidR="00AF6866" w:rsidRDefault="00AF6866" w:rsidP="00880D45">
      <w:pPr>
        <w:jc w:val="right"/>
      </w:pPr>
    </w:p>
    <w:p w14:paraId="74DBAEB1" w14:textId="77777777" w:rsidR="00880D45" w:rsidRPr="00880D45" w:rsidRDefault="00880D45" w:rsidP="00880D45"/>
    <w:sectPr w:rsidR="00880D45" w:rsidRPr="00880D45" w:rsidSect="00EF1110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033B3A" w14:textId="77777777" w:rsidR="00657C1B" w:rsidRDefault="00657C1B" w:rsidP="00100E42">
      <w:r>
        <w:separator/>
      </w:r>
    </w:p>
  </w:endnote>
  <w:endnote w:type="continuationSeparator" w:id="0">
    <w:p w14:paraId="705F8EDC" w14:textId="77777777" w:rsidR="00657C1B" w:rsidRDefault="00657C1B" w:rsidP="00100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677972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C3D1F44" w14:textId="0DED5BDE" w:rsidR="00AD3B60" w:rsidRDefault="00AD3B60">
            <w:pPr>
              <w:pStyle w:val="Pieddepage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B7E6AD3" w14:textId="77777777" w:rsidR="00AD3B60" w:rsidRDefault="00AD3B6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5B64F5" w14:textId="77777777" w:rsidR="00657C1B" w:rsidRDefault="00657C1B" w:rsidP="00100E42">
      <w:r>
        <w:separator/>
      </w:r>
    </w:p>
  </w:footnote>
  <w:footnote w:type="continuationSeparator" w:id="0">
    <w:p w14:paraId="7151AB0C" w14:textId="77777777" w:rsidR="00657C1B" w:rsidRDefault="00657C1B" w:rsidP="00100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D45"/>
    <w:rsid w:val="00023352"/>
    <w:rsid w:val="000274B4"/>
    <w:rsid w:val="000473A8"/>
    <w:rsid w:val="000541BA"/>
    <w:rsid w:val="00055609"/>
    <w:rsid w:val="00083CEA"/>
    <w:rsid w:val="000852FB"/>
    <w:rsid w:val="000864E7"/>
    <w:rsid w:val="000A3984"/>
    <w:rsid w:val="000A6001"/>
    <w:rsid w:val="000C0FF5"/>
    <w:rsid w:val="000C1588"/>
    <w:rsid w:val="00100E42"/>
    <w:rsid w:val="00107855"/>
    <w:rsid w:val="00152BBC"/>
    <w:rsid w:val="0015441B"/>
    <w:rsid w:val="00154CFB"/>
    <w:rsid w:val="00160B21"/>
    <w:rsid w:val="00166C91"/>
    <w:rsid w:val="001723F9"/>
    <w:rsid w:val="00172762"/>
    <w:rsid w:val="00187653"/>
    <w:rsid w:val="001A15DD"/>
    <w:rsid w:val="001A5DEB"/>
    <w:rsid w:val="001C0D6C"/>
    <w:rsid w:val="001D7F9C"/>
    <w:rsid w:val="001E5C10"/>
    <w:rsid w:val="00201DFC"/>
    <w:rsid w:val="002077C6"/>
    <w:rsid w:val="002178E4"/>
    <w:rsid w:val="002249EF"/>
    <w:rsid w:val="00245C59"/>
    <w:rsid w:val="002729BF"/>
    <w:rsid w:val="00284051"/>
    <w:rsid w:val="002A2B73"/>
    <w:rsid w:val="002B4FF3"/>
    <w:rsid w:val="002B7E00"/>
    <w:rsid w:val="00335895"/>
    <w:rsid w:val="00343759"/>
    <w:rsid w:val="00350F17"/>
    <w:rsid w:val="00365DF6"/>
    <w:rsid w:val="00370AAA"/>
    <w:rsid w:val="00376E4A"/>
    <w:rsid w:val="00392E60"/>
    <w:rsid w:val="003A7FAF"/>
    <w:rsid w:val="003E303E"/>
    <w:rsid w:val="003F5070"/>
    <w:rsid w:val="0040316F"/>
    <w:rsid w:val="00417A18"/>
    <w:rsid w:val="00420811"/>
    <w:rsid w:val="00424133"/>
    <w:rsid w:val="00444262"/>
    <w:rsid w:val="00466D9C"/>
    <w:rsid w:val="004763BF"/>
    <w:rsid w:val="0048394A"/>
    <w:rsid w:val="004853A0"/>
    <w:rsid w:val="00487D4D"/>
    <w:rsid w:val="004A288B"/>
    <w:rsid w:val="004B0123"/>
    <w:rsid w:val="004F4052"/>
    <w:rsid w:val="005025F5"/>
    <w:rsid w:val="0050323C"/>
    <w:rsid w:val="00523232"/>
    <w:rsid w:val="00525DD6"/>
    <w:rsid w:val="005617C3"/>
    <w:rsid w:val="00564C99"/>
    <w:rsid w:val="005666C6"/>
    <w:rsid w:val="00583371"/>
    <w:rsid w:val="00587114"/>
    <w:rsid w:val="00590D75"/>
    <w:rsid w:val="005926AF"/>
    <w:rsid w:val="005B1A90"/>
    <w:rsid w:val="005E0950"/>
    <w:rsid w:val="005E4506"/>
    <w:rsid w:val="006057F6"/>
    <w:rsid w:val="00625E27"/>
    <w:rsid w:val="006314C9"/>
    <w:rsid w:val="00653B10"/>
    <w:rsid w:val="00656D80"/>
    <w:rsid w:val="00657C1B"/>
    <w:rsid w:val="006744E4"/>
    <w:rsid w:val="006822B6"/>
    <w:rsid w:val="006D767F"/>
    <w:rsid w:val="006E32DA"/>
    <w:rsid w:val="006F4030"/>
    <w:rsid w:val="00702B49"/>
    <w:rsid w:val="007140E4"/>
    <w:rsid w:val="007414FA"/>
    <w:rsid w:val="0075035E"/>
    <w:rsid w:val="00752D51"/>
    <w:rsid w:val="007543B7"/>
    <w:rsid w:val="00756441"/>
    <w:rsid w:val="00760923"/>
    <w:rsid w:val="00761771"/>
    <w:rsid w:val="00761F83"/>
    <w:rsid w:val="00792B1A"/>
    <w:rsid w:val="007C3B21"/>
    <w:rsid w:val="007C3DB6"/>
    <w:rsid w:val="007D24C6"/>
    <w:rsid w:val="007D2ACA"/>
    <w:rsid w:val="007E7C76"/>
    <w:rsid w:val="007F3EFE"/>
    <w:rsid w:val="00807EAA"/>
    <w:rsid w:val="00814701"/>
    <w:rsid w:val="00824A09"/>
    <w:rsid w:val="0085061E"/>
    <w:rsid w:val="0087315B"/>
    <w:rsid w:val="00873459"/>
    <w:rsid w:val="00880295"/>
    <w:rsid w:val="00880D45"/>
    <w:rsid w:val="00884D77"/>
    <w:rsid w:val="00885F2A"/>
    <w:rsid w:val="00891E61"/>
    <w:rsid w:val="00894001"/>
    <w:rsid w:val="0089673B"/>
    <w:rsid w:val="008C3826"/>
    <w:rsid w:val="008C53F0"/>
    <w:rsid w:val="008D5044"/>
    <w:rsid w:val="008E0182"/>
    <w:rsid w:val="008E2873"/>
    <w:rsid w:val="008E5409"/>
    <w:rsid w:val="00905D6E"/>
    <w:rsid w:val="009173A8"/>
    <w:rsid w:val="00926FCB"/>
    <w:rsid w:val="00930013"/>
    <w:rsid w:val="00935A87"/>
    <w:rsid w:val="00972775"/>
    <w:rsid w:val="0098236B"/>
    <w:rsid w:val="009B282F"/>
    <w:rsid w:val="009D7341"/>
    <w:rsid w:val="009E29CD"/>
    <w:rsid w:val="00A026BB"/>
    <w:rsid w:val="00A03A69"/>
    <w:rsid w:val="00A06C25"/>
    <w:rsid w:val="00A26DFF"/>
    <w:rsid w:val="00A36604"/>
    <w:rsid w:val="00A42682"/>
    <w:rsid w:val="00A50229"/>
    <w:rsid w:val="00A52F9F"/>
    <w:rsid w:val="00A60E60"/>
    <w:rsid w:val="00A65DC8"/>
    <w:rsid w:val="00A66DF0"/>
    <w:rsid w:val="00A700BA"/>
    <w:rsid w:val="00A94FC8"/>
    <w:rsid w:val="00AC005E"/>
    <w:rsid w:val="00AD3B60"/>
    <w:rsid w:val="00AE112A"/>
    <w:rsid w:val="00AE42AE"/>
    <w:rsid w:val="00AF4A2B"/>
    <w:rsid w:val="00AF58C9"/>
    <w:rsid w:val="00AF6866"/>
    <w:rsid w:val="00AF73D7"/>
    <w:rsid w:val="00B4306C"/>
    <w:rsid w:val="00B51C20"/>
    <w:rsid w:val="00B56C6A"/>
    <w:rsid w:val="00B60ACF"/>
    <w:rsid w:val="00B76FAC"/>
    <w:rsid w:val="00B96ABB"/>
    <w:rsid w:val="00BA00CB"/>
    <w:rsid w:val="00BC2629"/>
    <w:rsid w:val="00BE1ADF"/>
    <w:rsid w:val="00BE7882"/>
    <w:rsid w:val="00BF6811"/>
    <w:rsid w:val="00C10759"/>
    <w:rsid w:val="00C11DA7"/>
    <w:rsid w:val="00C13083"/>
    <w:rsid w:val="00C1502A"/>
    <w:rsid w:val="00C16048"/>
    <w:rsid w:val="00C20B4E"/>
    <w:rsid w:val="00C27115"/>
    <w:rsid w:val="00C35C89"/>
    <w:rsid w:val="00C44D3D"/>
    <w:rsid w:val="00C46466"/>
    <w:rsid w:val="00C509E1"/>
    <w:rsid w:val="00C52658"/>
    <w:rsid w:val="00C5460B"/>
    <w:rsid w:val="00C70DB7"/>
    <w:rsid w:val="00C8195C"/>
    <w:rsid w:val="00C954B4"/>
    <w:rsid w:val="00CA13D3"/>
    <w:rsid w:val="00CA7BF8"/>
    <w:rsid w:val="00CB35AA"/>
    <w:rsid w:val="00CB5DC8"/>
    <w:rsid w:val="00CD5979"/>
    <w:rsid w:val="00D4451C"/>
    <w:rsid w:val="00D47A68"/>
    <w:rsid w:val="00DA4350"/>
    <w:rsid w:val="00DC2C6B"/>
    <w:rsid w:val="00DC3AB4"/>
    <w:rsid w:val="00DD3D0C"/>
    <w:rsid w:val="00DD4BB2"/>
    <w:rsid w:val="00DF3305"/>
    <w:rsid w:val="00E014D7"/>
    <w:rsid w:val="00E24F3F"/>
    <w:rsid w:val="00E42352"/>
    <w:rsid w:val="00E5729C"/>
    <w:rsid w:val="00E61FF3"/>
    <w:rsid w:val="00E633F8"/>
    <w:rsid w:val="00EA2ED2"/>
    <w:rsid w:val="00ED1746"/>
    <w:rsid w:val="00ED7681"/>
    <w:rsid w:val="00EE5223"/>
    <w:rsid w:val="00EF1110"/>
    <w:rsid w:val="00EF56B1"/>
    <w:rsid w:val="00F047C3"/>
    <w:rsid w:val="00F06048"/>
    <w:rsid w:val="00F06141"/>
    <w:rsid w:val="00F508BF"/>
    <w:rsid w:val="00F626FF"/>
    <w:rsid w:val="00F72519"/>
    <w:rsid w:val="00F875B2"/>
    <w:rsid w:val="00FA0329"/>
    <w:rsid w:val="00FE2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60557"/>
  <w15:docId w15:val="{4242A162-1346-4454-A545-7BEEB53CD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2323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3232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00E4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00E4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00E4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00E4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C382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36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486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ADG</dc:creator>
  <cp:lastModifiedBy>HP</cp:lastModifiedBy>
  <cp:revision>3</cp:revision>
  <cp:lastPrinted>2020-04-09T16:33:00Z</cp:lastPrinted>
  <dcterms:created xsi:type="dcterms:W3CDTF">2024-05-10T11:01:00Z</dcterms:created>
  <dcterms:modified xsi:type="dcterms:W3CDTF">2024-05-10T11:05:00Z</dcterms:modified>
</cp:coreProperties>
</file>